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0A" w:rsidRPr="00F859DE" w:rsidRDefault="002A790A">
      <w:pP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</w:pPr>
      <w:r w:rsidRPr="00F859DE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Legia Akademicka –</w:t>
      </w:r>
      <w:r w:rsidR="007C6F8B" w:rsidRPr="00F859DE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</w:t>
      </w:r>
      <w:r w:rsidRPr="00F859DE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rekrutacja na UP!</w:t>
      </w:r>
    </w:p>
    <w:p w:rsidR="00AD195A" w:rsidRPr="00F859DE" w:rsidRDefault="00D27EE2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F859D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Studentko/Studencie, chcesz </w:t>
      </w:r>
      <w:r w:rsidR="00A76242" w:rsidRPr="00F859D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odbyć przeszkolenie wojskowe? P</w:t>
      </w:r>
      <w:r w:rsidRPr="00F859D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rzeżyć</w:t>
      </w:r>
      <w:r w:rsidR="00A76242" w:rsidRPr="00F859D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wakacyjną</w:t>
      </w:r>
      <w:r w:rsidRPr="00F859D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przygodę w</w:t>
      </w:r>
      <w:r w:rsidR="00A76242" w:rsidRPr="00F859D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mundurze, której będą Ci zazdrościć rówieśnicy? Zostać żołnierzem rezerwy? Jeśli tak to zapraszamy w nasze szeregi: rusza rekrutacja do drugiej edycji ochotniczego szkolenia wojskowego </w:t>
      </w:r>
      <w:r w:rsidR="00F859DE" w:rsidRPr="00F859D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studentów </w:t>
      </w:r>
      <w:r w:rsidR="00A76242" w:rsidRPr="00F859D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w ramach programu „Legia Akademicka”.</w:t>
      </w:r>
    </w:p>
    <w:p w:rsidR="00F859DE" w:rsidRDefault="00D067C0">
      <w:pPr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F859DE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Rekrutacja do programu ochotniczego szkolenia wojskowego na Uniwersytecie Pedagogicznym trwa do </w:t>
      </w:r>
      <w:r w:rsidR="00A76242" w:rsidRPr="00F859DE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21 stycznia br</w:t>
      </w:r>
      <w:r w:rsidRPr="00F859DE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. Do tego dnia należy dostarczyć </w:t>
      </w:r>
      <w:r w:rsidR="002A790A" w:rsidRPr="00F859DE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podpisany </w:t>
      </w:r>
      <w:r w:rsidRPr="00F859DE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Wniosek o przystąpienie do programu do Instytutu </w:t>
      </w:r>
      <w:r w:rsidR="00A76242" w:rsidRPr="00F859DE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Nauk o Bezpieczeństwie</w:t>
      </w:r>
      <w:r w:rsidRPr="00F859DE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(ul. Ingar</w:t>
      </w:r>
      <w:r w:rsidR="008E5C96" w:rsidRPr="00F859DE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dena 4; dr Ł. Czekaj p. 21</w:t>
      </w:r>
      <w:r w:rsidR="008D32FD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1</w:t>
      </w:r>
      <w:r w:rsidRPr="00F859DE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N, dr P. Wywiał p. 304N</w:t>
      </w:r>
      <w:r w:rsidR="00A76242" w:rsidRPr="00F859DE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lub sekretariat Instytutu p. 203N</w:t>
      </w:r>
      <w:r w:rsidRPr="00F859DE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)</w:t>
      </w:r>
      <w:r w:rsidR="002A790A" w:rsidRPr="00F859DE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. </w:t>
      </w:r>
    </w:p>
    <w:p w:rsidR="00AD195A" w:rsidRDefault="002A790A" w:rsidP="00F859DE">
      <w:pPr>
        <w:pStyle w:val="NormalnyWeb"/>
        <w:shd w:val="clear" w:color="auto" w:fill="FFFFFF"/>
        <w:rPr>
          <w:color w:val="212529"/>
        </w:rPr>
      </w:pPr>
      <w:r w:rsidRPr="00F859DE">
        <w:rPr>
          <w:rStyle w:val="textexposedshow"/>
          <w:color w:val="1D2129"/>
          <w:shd w:val="clear" w:color="auto" w:fill="FFFFFF"/>
        </w:rPr>
        <w:t xml:space="preserve">Wniosek jest do pobrania ze strony: </w:t>
      </w:r>
      <w:hyperlink r:id="rId4" w:history="1">
        <w:r w:rsidR="007C6F8B" w:rsidRPr="00F859DE">
          <w:rPr>
            <w:rStyle w:val="Hipercze"/>
            <w:shd w:val="clear" w:color="auto" w:fill="FFFFFF"/>
          </w:rPr>
          <w:t>http://www.wojsko-polskie.pl/f/pages/atts/2017/10/20171020_wniosek_o_przystapienie_do_programu_Legii_Akademickiej_SzG.pdf</w:t>
        </w:r>
      </w:hyperlink>
      <w:r w:rsidR="00D067C0" w:rsidRPr="00F859DE">
        <w:rPr>
          <w:color w:val="1D2129"/>
          <w:shd w:val="clear" w:color="auto" w:fill="FFFFFF"/>
        </w:rPr>
        <w:br/>
      </w:r>
      <w:r w:rsidR="00AD195A">
        <w:rPr>
          <w:color w:val="212529"/>
        </w:rPr>
        <w:t>Oprócz wymaganych danych prosimy o wpisanie na nim również numeru indeksu i nazwy wydziału.</w:t>
      </w:r>
    </w:p>
    <w:p w:rsidR="00F859DE" w:rsidRPr="00F859DE" w:rsidRDefault="00F859DE" w:rsidP="00F859DE">
      <w:pPr>
        <w:pStyle w:val="NormalnyWeb"/>
        <w:shd w:val="clear" w:color="auto" w:fill="FFFFFF"/>
        <w:rPr>
          <w:color w:val="212529"/>
        </w:rPr>
      </w:pPr>
      <w:r w:rsidRPr="00F859DE">
        <w:rPr>
          <w:color w:val="212529"/>
        </w:rPr>
        <w:t>Edukacja wojskowa studentów w ramach Legii Akademickiej obejmuje dwie części szkolenia. Część teoretyczną realizowaną przez uczelnie zgodnie z opracowanym przez Ministra Obrony Narodowej programem szkoleniowym oraz część praktyczną (ćwiczenia wojskowe) organizowaną przez Ministra Obrony Narodowej.</w:t>
      </w:r>
    </w:p>
    <w:p w:rsidR="00F859DE" w:rsidRDefault="00F859DE" w:rsidP="00F859DE">
      <w:pPr>
        <w:pStyle w:val="NormalnyWeb"/>
        <w:shd w:val="clear" w:color="auto" w:fill="FFFFFF"/>
        <w:rPr>
          <w:color w:val="212529"/>
        </w:rPr>
      </w:pPr>
      <w:r w:rsidRPr="00F859DE">
        <w:rPr>
          <w:color w:val="212529"/>
        </w:rPr>
        <w:t>Do programu przystąpić będzie mógł student (studiów pierwszego stopnia, studiów drugiego stopnia lub jednolitych studiów magisterskich) uczelni wyższej dowolnego roku studiów, który posiada obywatelstwo polskie. </w:t>
      </w:r>
    </w:p>
    <w:p w:rsidR="00AD195A" w:rsidRPr="00F859DE" w:rsidRDefault="00AD195A" w:rsidP="00F859DE">
      <w:pPr>
        <w:pStyle w:val="NormalnyWeb"/>
        <w:shd w:val="clear" w:color="auto" w:fill="FFFFFF"/>
        <w:rPr>
          <w:rStyle w:val="textexposedshow"/>
          <w:color w:val="212529"/>
        </w:rPr>
      </w:pPr>
      <w:r>
        <w:rPr>
          <w:color w:val="212529"/>
        </w:rPr>
        <w:t xml:space="preserve">Szczegóły: </w:t>
      </w:r>
      <w:hyperlink r:id="rId5" w:history="1">
        <w:r w:rsidRPr="00E74D6A">
          <w:rPr>
            <w:rStyle w:val="Hipercze"/>
          </w:rPr>
          <w:t>www.facebook.com/LegiaAkademickaUP</w:t>
        </w:r>
      </w:hyperlink>
      <w:r>
        <w:rPr>
          <w:color w:val="212529"/>
        </w:rPr>
        <w:t xml:space="preserve"> </w:t>
      </w:r>
    </w:p>
    <w:p w:rsidR="0005780D" w:rsidRPr="00F859DE" w:rsidRDefault="002A790A">
      <w:pPr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F859DE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Kontakt</w:t>
      </w:r>
      <w:r w:rsidR="00D067C0" w:rsidRPr="00F859DE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:</w:t>
      </w:r>
      <w:r w:rsidR="007C6F8B" w:rsidRPr="00F859DE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hyperlink r:id="rId6" w:history="1">
        <w:r w:rsidR="00D067C0" w:rsidRPr="00F859DE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legia.akademicka@up.krakow.pl</w:t>
        </w:r>
      </w:hyperlink>
    </w:p>
    <w:p w:rsidR="007B5CBD" w:rsidRDefault="007B5CBD" w:rsidP="002A790A">
      <w:pPr>
        <w:tabs>
          <w:tab w:val="left" w:pos="6600"/>
        </w:tabs>
      </w:pPr>
    </w:p>
    <w:sectPr w:rsidR="007B5CBD" w:rsidSect="00057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67C0"/>
    <w:rsid w:val="0005780D"/>
    <w:rsid w:val="000749FD"/>
    <w:rsid w:val="00096330"/>
    <w:rsid w:val="000B1BC3"/>
    <w:rsid w:val="002A790A"/>
    <w:rsid w:val="006D2B0B"/>
    <w:rsid w:val="006F4FA1"/>
    <w:rsid w:val="00705925"/>
    <w:rsid w:val="007B5CBD"/>
    <w:rsid w:val="007C6F8B"/>
    <w:rsid w:val="008B62DD"/>
    <w:rsid w:val="008D32FD"/>
    <w:rsid w:val="008E0049"/>
    <w:rsid w:val="008E5C96"/>
    <w:rsid w:val="009912CB"/>
    <w:rsid w:val="00A76242"/>
    <w:rsid w:val="00A770CC"/>
    <w:rsid w:val="00AD195A"/>
    <w:rsid w:val="00C7742F"/>
    <w:rsid w:val="00D067C0"/>
    <w:rsid w:val="00D27EE2"/>
    <w:rsid w:val="00EC54A4"/>
    <w:rsid w:val="00F849E4"/>
    <w:rsid w:val="00F859DE"/>
    <w:rsid w:val="00FC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8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exposedshow">
    <w:name w:val="text_exposed_show"/>
    <w:basedOn w:val="Domylnaczcionkaakapitu"/>
    <w:rsid w:val="00D067C0"/>
  </w:style>
  <w:style w:type="character" w:styleId="Hipercze">
    <w:name w:val="Hyperlink"/>
    <w:basedOn w:val="Domylnaczcionkaakapitu"/>
    <w:uiPriority w:val="99"/>
    <w:unhideWhenUsed/>
    <w:rsid w:val="00D067C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76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gia.akademicka@up.krakow.pl" TargetMode="External"/><Relationship Id="rId5" Type="http://schemas.openxmlformats.org/officeDocument/2006/relationships/hyperlink" Target="http://www.facebook.com/LegiaAkademickaUP" TargetMode="External"/><Relationship Id="rId4" Type="http://schemas.openxmlformats.org/officeDocument/2006/relationships/hyperlink" Target="http://www.wojsko-polskie.pl/f/pages/atts/2017/10/20171020_wniosek_o_przystapienie_do_programu_Legii_Akademickiej_SzG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2019-01-08T20:15:00Z</dcterms:created>
  <dcterms:modified xsi:type="dcterms:W3CDTF">2019-01-09T10:10:00Z</dcterms:modified>
</cp:coreProperties>
</file>